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bookmarkStart w:id="1" w:name="_GoBack"/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宋体" w:hAnsi="宋体"/>
          <w:b/>
          <w:bCs/>
          <w:sz w:val="36"/>
          <w:szCs w:val="36"/>
        </w:rPr>
        <w:t xml:space="preserve">         应聘报名表</w:t>
      </w:r>
    </w:p>
    <w:bookmarkEnd w:id="1"/>
    <w:tbl>
      <w:tblPr>
        <w:tblStyle w:val="7"/>
        <w:tblpPr w:leftFromText="180" w:rightFromText="180" w:vertAnchor="text" w:horzAnchor="page" w:tblpX="1450" w:tblpY="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>
      <w:pPr>
        <w:rPr>
          <w:vanish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77"/>
        <w:gridCol w:w="1125"/>
        <w:gridCol w:w="1563"/>
        <w:gridCol w:w="1471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</w:pP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应聘报名表填写说明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．表中所列项目，由本人实事求是地填写。表内项目没有内容填写的，可填写“无”。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．表中的日期、时间具体到月，一律用公历和阿拉伯数字表示，如“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月”应填写为“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.</w:t>
      </w:r>
      <w:r>
        <w:rPr>
          <w:rFonts w:ascii="仿宋_GB2312" w:hAnsi="Calibri" w:eastAsia="仿宋_GB2312"/>
          <w:sz w:val="32"/>
          <w:szCs w:val="32"/>
        </w:rPr>
        <w:t>05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．“民族”填写全称，如：“维吾尔族”、“哈尼族”。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．“出生地”填写简称，如“湖南长沙”、“河北廊坊”。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．“政治面貌”填写“中共党员”、“民主党派”或“群众”。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6</w:t>
      </w:r>
      <w:r>
        <w:rPr>
          <w:rFonts w:hint="eastAsia" w:ascii="仿宋_GB2312" w:hAnsi="Calibri" w:eastAsia="仿宋_GB2312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bookmarkStart w:id="0" w:name="OLE_LINK1"/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．“计</w:t>
      </w:r>
      <w:bookmarkEnd w:id="0"/>
      <w:r>
        <w:rPr>
          <w:rFonts w:hint="eastAsia" w:ascii="仿宋_GB2312" w:hAnsi="Calibri" w:eastAsia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．“学历”、“学位”填写国家有关部门承认的学历、学位。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11</w:t>
      </w:r>
      <w:r>
        <w:rPr>
          <w:rFonts w:hint="eastAsia" w:ascii="仿宋_GB2312" w:hAnsi="Calibri" w:eastAsia="仿宋_GB2312"/>
          <w:sz w:val="32"/>
          <w:szCs w:val="32"/>
        </w:rPr>
        <w:t>．“对报名岗位认识及工作设想”填写对报名岗位职责的认识和工作目标、主要方式、预期贡献等。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12</w:t>
      </w:r>
      <w:r>
        <w:rPr>
          <w:rFonts w:hint="eastAsia" w:ascii="仿宋_GB2312" w:hAnsi="Calibri" w:eastAsia="仿宋_GB2312"/>
          <w:sz w:val="32"/>
          <w:szCs w:val="32"/>
        </w:rPr>
        <w:t>．“自我评价”填写个人的特点、能力、作风等方面的情况。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13</w:t>
      </w:r>
      <w:r>
        <w:rPr>
          <w:rFonts w:hint="eastAsia" w:ascii="仿宋_GB2312" w:hAnsi="Calibri" w:eastAsia="仿宋_GB2312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14</w:t>
      </w:r>
      <w:r>
        <w:rPr>
          <w:rFonts w:hint="eastAsia" w:ascii="仿宋_GB2312" w:hAnsi="Calibri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．联系电话一定要填写可与本人直接联系的联系电话。</w:t>
      </w:r>
    </w:p>
    <w:p>
      <w:pPr>
        <w:tabs>
          <w:tab w:val="left" w:pos="1260"/>
          <w:tab w:val="left" w:pos="7180"/>
        </w:tabs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16</w:t>
      </w:r>
      <w:r>
        <w:rPr>
          <w:rFonts w:hint="eastAsia" w:ascii="仿宋_GB2312" w:hAnsi="Calibri" w:eastAsia="仿宋_GB2312"/>
          <w:sz w:val="32"/>
          <w:szCs w:val="32"/>
        </w:rPr>
        <w:t>．本表作为履历分析的依据，应聘人员要认真填写。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889754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jODQ4NWM1ZDBlNTU5MmI5NzM4MmQ1NGFkZGMxYmQifQ=="/>
  </w:docVars>
  <w:rsids>
    <w:rsidRoot w:val="00685442"/>
    <w:rsid w:val="00004E8C"/>
    <w:rsid w:val="00007D72"/>
    <w:rsid w:val="00013D59"/>
    <w:rsid w:val="0003782D"/>
    <w:rsid w:val="00043058"/>
    <w:rsid w:val="000465DF"/>
    <w:rsid w:val="000526AD"/>
    <w:rsid w:val="000558C8"/>
    <w:rsid w:val="00065172"/>
    <w:rsid w:val="000711F8"/>
    <w:rsid w:val="00074CBD"/>
    <w:rsid w:val="00080A72"/>
    <w:rsid w:val="00081750"/>
    <w:rsid w:val="000861C5"/>
    <w:rsid w:val="000A3400"/>
    <w:rsid w:val="000A5F96"/>
    <w:rsid w:val="000A7C33"/>
    <w:rsid w:val="000B4989"/>
    <w:rsid w:val="000B6EEA"/>
    <w:rsid w:val="000C18D0"/>
    <w:rsid w:val="000C54A1"/>
    <w:rsid w:val="000C6C56"/>
    <w:rsid w:val="000D0402"/>
    <w:rsid w:val="000E12B7"/>
    <w:rsid w:val="000F0084"/>
    <w:rsid w:val="000F7834"/>
    <w:rsid w:val="000F7B3A"/>
    <w:rsid w:val="00121084"/>
    <w:rsid w:val="00122D22"/>
    <w:rsid w:val="00131D9A"/>
    <w:rsid w:val="00134935"/>
    <w:rsid w:val="00140921"/>
    <w:rsid w:val="00154359"/>
    <w:rsid w:val="00161999"/>
    <w:rsid w:val="00172421"/>
    <w:rsid w:val="00172BEA"/>
    <w:rsid w:val="0017677B"/>
    <w:rsid w:val="001818DC"/>
    <w:rsid w:val="0018750F"/>
    <w:rsid w:val="001A3375"/>
    <w:rsid w:val="001A67CD"/>
    <w:rsid w:val="001B23D1"/>
    <w:rsid w:val="001C144D"/>
    <w:rsid w:val="001C211D"/>
    <w:rsid w:val="001C3F7C"/>
    <w:rsid w:val="001C6E6D"/>
    <w:rsid w:val="001C78CB"/>
    <w:rsid w:val="001C7D93"/>
    <w:rsid w:val="001E328A"/>
    <w:rsid w:val="001F3B20"/>
    <w:rsid w:val="001F654C"/>
    <w:rsid w:val="001F7B90"/>
    <w:rsid w:val="00202E81"/>
    <w:rsid w:val="00206653"/>
    <w:rsid w:val="002114CD"/>
    <w:rsid w:val="002134CF"/>
    <w:rsid w:val="00216DE7"/>
    <w:rsid w:val="002221CE"/>
    <w:rsid w:val="00222477"/>
    <w:rsid w:val="00225523"/>
    <w:rsid w:val="0023531C"/>
    <w:rsid w:val="00251EBB"/>
    <w:rsid w:val="0025693C"/>
    <w:rsid w:val="00260F31"/>
    <w:rsid w:val="00271F2A"/>
    <w:rsid w:val="002740B7"/>
    <w:rsid w:val="00274178"/>
    <w:rsid w:val="00277A26"/>
    <w:rsid w:val="002801DF"/>
    <w:rsid w:val="00287380"/>
    <w:rsid w:val="002A47A8"/>
    <w:rsid w:val="002B109C"/>
    <w:rsid w:val="002B188E"/>
    <w:rsid w:val="002B371B"/>
    <w:rsid w:val="002C143A"/>
    <w:rsid w:val="002D7DE0"/>
    <w:rsid w:val="002E6100"/>
    <w:rsid w:val="002E70F5"/>
    <w:rsid w:val="002E74BA"/>
    <w:rsid w:val="002F203F"/>
    <w:rsid w:val="002F2924"/>
    <w:rsid w:val="002F611A"/>
    <w:rsid w:val="00305C66"/>
    <w:rsid w:val="00306018"/>
    <w:rsid w:val="003142A9"/>
    <w:rsid w:val="0032594F"/>
    <w:rsid w:val="00327472"/>
    <w:rsid w:val="003364AA"/>
    <w:rsid w:val="0033746C"/>
    <w:rsid w:val="00342B18"/>
    <w:rsid w:val="00344705"/>
    <w:rsid w:val="00363AE6"/>
    <w:rsid w:val="0037430A"/>
    <w:rsid w:val="0039109D"/>
    <w:rsid w:val="003968A0"/>
    <w:rsid w:val="003A43C9"/>
    <w:rsid w:val="003A4AA9"/>
    <w:rsid w:val="003B4FEC"/>
    <w:rsid w:val="003C72B7"/>
    <w:rsid w:val="003D5517"/>
    <w:rsid w:val="003F0229"/>
    <w:rsid w:val="003F4268"/>
    <w:rsid w:val="00400688"/>
    <w:rsid w:val="00404FBF"/>
    <w:rsid w:val="004216E8"/>
    <w:rsid w:val="004259C6"/>
    <w:rsid w:val="00435114"/>
    <w:rsid w:val="0044196A"/>
    <w:rsid w:val="00444761"/>
    <w:rsid w:val="00453B7E"/>
    <w:rsid w:val="00456975"/>
    <w:rsid w:val="00456C35"/>
    <w:rsid w:val="004605D5"/>
    <w:rsid w:val="00467584"/>
    <w:rsid w:val="004845E1"/>
    <w:rsid w:val="00491962"/>
    <w:rsid w:val="004927DF"/>
    <w:rsid w:val="004A2DA3"/>
    <w:rsid w:val="004A5064"/>
    <w:rsid w:val="004B18E2"/>
    <w:rsid w:val="004B1DDD"/>
    <w:rsid w:val="004B6D8D"/>
    <w:rsid w:val="004C4EC5"/>
    <w:rsid w:val="004D2181"/>
    <w:rsid w:val="004E5B20"/>
    <w:rsid w:val="00500642"/>
    <w:rsid w:val="00512866"/>
    <w:rsid w:val="00515561"/>
    <w:rsid w:val="0051581A"/>
    <w:rsid w:val="00531B3F"/>
    <w:rsid w:val="0053346B"/>
    <w:rsid w:val="0053512F"/>
    <w:rsid w:val="005468CE"/>
    <w:rsid w:val="005504B9"/>
    <w:rsid w:val="00554622"/>
    <w:rsid w:val="0055633A"/>
    <w:rsid w:val="00557A4D"/>
    <w:rsid w:val="00576B0A"/>
    <w:rsid w:val="005865B7"/>
    <w:rsid w:val="005B5634"/>
    <w:rsid w:val="005B6AA0"/>
    <w:rsid w:val="005C5A50"/>
    <w:rsid w:val="005D6B39"/>
    <w:rsid w:val="005E2732"/>
    <w:rsid w:val="005E5CA6"/>
    <w:rsid w:val="005F649A"/>
    <w:rsid w:val="00601D4C"/>
    <w:rsid w:val="0060483C"/>
    <w:rsid w:val="00605155"/>
    <w:rsid w:val="006115D3"/>
    <w:rsid w:val="00612C78"/>
    <w:rsid w:val="00617D95"/>
    <w:rsid w:val="006241D7"/>
    <w:rsid w:val="006426F4"/>
    <w:rsid w:val="006508BA"/>
    <w:rsid w:val="00653355"/>
    <w:rsid w:val="0065517F"/>
    <w:rsid w:val="0066362A"/>
    <w:rsid w:val="00664A2B"/>
    <w:rsid w:val="006728B3"/>
    <w:rsid w:val="00673F7C"/>
    <w:rsid w:val="00682C7E"/>
    <w:rsid w:val="00685442"/>
    <w:rsid w:val="00686084"/>
    <w:rsid w:val="00686E26"/>
    <w:rsid w:val="00694566"/>
    <w:rsid w:val="00694A9E"/>
    <w:rsid w:val="006A494B"/>
    <w:rsid w:val="006A6FFB"/>
    <w:rsid w:val="006B7E95"/>
    <w:rsid w:val="006C5FDB"/>
    <w:rsid w:val="006C73F3"/>
    <w:rsid w:val="006D31D9"/>
    <w:rsid w:val="006D64E6"/>
    <w:rsid w:val="006D6679"/>
    <w:rsid w:val="006D667A"/>
    <w:rsid w:val="006E236F"/>
    <w:rsid w:val="006E38E9"/>
    <w:rsid w:val="006E589A"/>
    <w:rsid w:val="0071444C"/>
    <w:rsid w:val="007166D9"/>
    <w:rsid w:val="0072103A"/>
    <w:rsid w:val="007242A3"/>
    <w:rsid w:val="00737469"/>
    <w:rsid w:val="00750216"/>
    <w:rsid w:val="00754955"/>
    <w:rsid w:val="00754E78"/>
    <w:rsid w:val="007569FE"/>
    <w:rsid w:val="00765129"/>
    <w:rsid w:val="00770BE4"/>
    <w:rsid w:val="00781672"/>
    <w:rsid w:val="00783160"/>
    <w:rsid w:val="00784723"/>
    <w:rsid w:val="00790AD3"/>
    <w:rsid w:val="007A0808"/>
    <w:rsid w:val="007A1AB7"/>
    <w:rsid w:val="007A4529"/>
    <w:rsid w:val="007B2B77"/>
    <w:rsid w:val="007B406D"/>
    <w:rsid w:val="007C0805"/>
    <w:rsid w:val="007C2EF3"/>
    <w:rsid w:val="007F3584"/>
    <w:rsid w:val="007F3A0B"/>
    <w:rsid w:val="008051AB"/>
    <w:rsid w:val="00811DDD"/>
    <w:rsid w:val="008252E4"/>
    <w:rsid w:val="008406B0"/>
    <w:rsid w:val="00840BE4"/>
    <w:rsid w:val="00841DDC"/>
    <w:rsid w:val="0084392C"/>
    <w:rsid w:val="00844A28"/>
    <w:rsid w:val="00844E15"/>
    <w:rsid w:val="008465CB"/>
    <w:rsid w:val="00853201"/>
    <w:rsid w:val="00860389"/>
    <w:rsid w:val="008608C5"/>
    <w:rsid w:val="00874E63"/>
    <w:rsid w:val="00894335"/>
    <w:rsid w:val="008A570A"/>
    <w:rsid w:val="008B047E"/>
    <w:rsid w:val="008B19B5"/>
    <w:rsid w:val="008B1F94"/>
    <w:rsid w:val="008D1888"/>
    <w:rsid w:val="008E292A"/>
    <w:rsid w:val="008E2C5C"/>
    <w:rsid w:val="008E4F36"/>
    <w:rsid w:val="008F2B77"/>
    <w:rsid w:val="009030C7"/>
    <w:rsid w:val="00903D28"/>
    <w:rsid w:val="00903EBF"/>
    <w:rsid w:val="0090690F"/>
    <w:rsid w:val="00925135"/>
    <w:rsid w:val="0094121E"/>
    <w:rsid w:val="0094580E"/>
    <w:rsid w:val="00946FDB"/>
    <w:rsid w:val="00950D58"/>
    <w:rsid w:val="0096334F"/>
    <w:rsid w:val="009637B5"/>
    <w:rsid w:val="00966266"/>
    <w:rsid w:val="00966563"/>
    <w:rsid w:val="00970635"/>
    <w:rsid w:val="00970CD5"/>
    <w:rsid w:val="0098290F"/>
    <w:rsid w:val="00983207"/>
    <w:rsid w:val="00986882"/>
    <w:rsid w:val="00997EB1"/>
    <w:rsid w:val="009B64AA"/>
    <w:rsid w:val="009C17CF"/>
    <w:rsid w:val="009E13A1"/>
    <w:rsid w:val="009F451F"/>
    <w:rsid w:val="00A053E4"/>
    <w:rsid w:val="00A101F1"/>
    <w:rsid w:val="00A130A6"/>
    <w:rsid w:val="00A15A39"/>
    <w:rsid w:val="00A31B3C"/>
    <w:rsid w:val="00A35245"/>
    <w:rsid w:val="00A35CE2"/>
    <w:rsid w:val="00A4240E"/>
    <w:rsid w:val="00A45FEE"/>
    <w:rsid w:val="00A50F3B"/>
    <w:rsid w:val="00A5525E"/>
    <w:rsid w:val="00A56D93"/>
    <w:rsid w:val="00A60A70"/>
    <w:rsid w:val="00A64562"/>
    <w:rsid w:val="00A75832"/>
    <w:rsid w:val="00A809AF"/>
    <w:rsid w:val="00A8304F"/>
    <w:rsid w:val="00A85FCE"/>
    <w:rsid w:val="00A87B1B"/>
    <w:rsid w:val="00AA05B2"/>
    <w:rsid w:val="00AA56D2"/>
    <w:rsid w:val="00AB140F"/>
    <w:rsid w:val="00AB196E"/>
    <w:rsid w:val="00AB2F0F"/>
    <w:rsid w:val="00AB625A"/>
    <w:rsid w:val="00AC3D76"/>
    <w:rsid w:val="00AD295A"/>
    <w:rsid w:val="00AE1754"/>
    <w:rsid w:val="00AE3C34"/>
    <w:rsid w:val="00B02BB4"/>
    <w:rsid w:val="00B16920"/>
    <w:rsid w:val="00B205EA"/>
    <w:rsid w:val="00B20C39"/>
    <w:rsid w:val="00B214D3"/>
    <w:rsid w:val="00B24C3B"/>
    <w:rsid w:val="00B25624"/>
    <w:rsid w:val="00B2733C"/>
    <w:rsid w:val="00B34F37"/>
    <w:rsid w:val="00B41C6A"/>
    <w:rsid w:val="00B6180D"/>
    <w:rsid w:val="00B80BC0"/>
    <w:rsid w:val="00BA02A0"/>
    <w:rsid w:val="00BA1263"/>
    <w:rsid w:val="00BA77FE"/>
    <w:rsid w:val="00BC2C28"/>
    <w:rsid w:val="00BC62EF"/>
    <w:rsid w:val="00BD156A"/>
    <w:rsid w:val="00BE10CE"/>
    <w:rsid w:val="00BF1743"/>
    <w:rsid w:val="00BF2219"/>
    <w:rsid w:val="00C1681F"/>
    <w:rsid w:val="00C201B6"/>
    <w:rsid w:val="00C224B0"/>
    <w:rsid w:val="00C269FA"/>
    <w:rsid w:val="00C60D34"/>
    <w:rsid w:val="00C82426"/>
    <w:rsid w:val="00C865F9"/>
    <w:rsid w:val="00C86A23"/>
    <w:rsid w:val="00C9244C"/>
    <w:rsid w:val="00C94E1B"/>
    <w:rsid w:val="00CB24BC"/>
    <w:rsid w:val="00CB4902"/>
    <w:rsid w:val="00CB4B17"/>
    <w:rsid w:val="00CB6490"/>
    <w:rsid w:val="00CC3141"/>
    <w:rsid w:val="00CC6A7D"/>
    <w:rsid w:val="00CD1187"/>
    <w:rsid w:val="00CE0A4A"/>
    <w:rsid w:val="00CE16DA"/>
    <w:rsid w:val="00CE1C76"/>
    <w:rsid w:val="00CE71B6"/>
    <w:rsid w:val="00CF4880"/>
    <w:rsid w:val="00CF60B8"/>
    <w:rsid w:val="00D10EE4"/>
    <w:rsid w:val="00D13CF1"/>
    <w:rsid w:val="00D16A34"/>
    <w:rsid w:val="00D20418"/>
    <w:rsid w:val="00D31674"/>
    <w:rsid w:val="00D332FB"/>
    <w:rsid w:val="00D36965"/>
    <w:rsid w:val="00D3716E"/>
    <w:rsid w:val="00D54704"/>
    <w:rsid w:val="00D66D70"/>
    <w:rsid w:val="00D708A8"/>
    <w:rsid w:val="00D71F55"/>
    <w:rsid w:val="00D725A7"/>
    <w:rsid w:val="00D734A8"/>
    <w:rsid w:val="00D8207B"/>
    <w:rsid w:val="00D9111F"/>
    <w:rsid w:val="00DA5716"/>
    <w:rsid w:val="00DA7EDF"/>
    <w:rsid w:val="00DB730F"/>
    <w:rsid w:val="00DD166A"/>
    <w:rsid w:val="00DF1862"/>
    <w:rsid w:val="00DF3BBA"/>
    <w:rsid w:val="00DF4C3D"/>
    <w:rsid w:val="00DF67E4"/>
    <w:rsid w:val="00E07173"/>
    <w:rsid w:val="00E12F5A"/>
    <w:rsid w:val="00E17F00"/>
    <w:rsid w:val="00E2237F"/>
    <w:rsid w:val="00E22654"/>
    <w:rsid w:val="00E3202E"/>
    <w:rsid w:val="00E3252D"/>
    <w:rsid w:val="00E356F4"/>
    <w:rsid w:val="00E436D9"/>
    <w:rsid w:val="00E467C9"/>
    <w:rsid w:val="00E477CA"/>
    <w:rsid w:val="00E50B25"/>
    <w:rsid w:val="00E5130F"/>
    <w:rsid w:val="00E5687A"/>
    <w:rsid w:val="00E922F7"/>
    <w:rsid w:val="00EA0124"/>
    <w:rsid w:val="00EA750B"/>
    <w:rsid w:val="00EC212D"/>
    <w:rsid w:val="00EC4248"/>
    <w:rsid w:val="00ED2806"/>
    <w:rsid w:val="00F00B65"/>
    <w:rsid w:val="00F00C5B"/>
    <w:rsid w:val="00F043FE"/>
    <w:rsid w:val="00F14BFF"/>
    <w:rsid w:val="00F1667B"/>
    <w:rsid w:val="00F20CC3"/>
    <w:rsid w:val="00F50A66"/>
    <w:rsid w:val="00F52C43"/>
    <w:rsid w:val="00F54C14"/>
    <w:rsid w:val="00F56829"/>
    <w:rsid w:val="00F57D53"/>
    <w:rsid w:val="00F6139E"/>
    <w:rsid w:val="00F62DA3"/>
    <w:rsid w:val="00F62DF9"/>
    <w:rsid w:val="00F70109"/>
    <w:rsid w:val="00F71EAC"/>
    <w:rsid w:val="00F935C1"/>
    <w:rsid w:val="00F97252"/>
    <w:rsid w:val="00F97C39"/>
    <w:rsid w:val="00FA159A"/>
    <w:rsid w:val="00FA2B82"/>
    <w:rsid w:val="00FB77DD"/>
    <w:rsid w:val="00FD4BCE"/>
    <w:rsid w:val="00FD6C7F"/>
    <w:rsid w:val="00FE22B1"/>
    <w:rsid w:val="00FE23CB"/>
    <w:rsid w:val="552D54C7"/>
    <w:rsid w:val="612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6"/>
    <w:unhideWhenUsed/>
    <w:qFormat/>
    <w:uiPriority w:val="9"/>
    <w:pPr>
      <w:keepNext/>
      <w:keepLines/>
      <w:spacing w:after="120" w:line="440" w:lineRule="exact"/>
      <w:outlineLvl w:val="3"/>
    </w:pPr>
    <w:rPr>
      <w:rFonts w:ascii="Arial" w:hAnsi="Arial" w:eastAsia="仿宋" w:cs="Times New Roman"/>
      <w:b/>
      <w:bCs/>
      <w:sz w:val="22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iPriority w:val="0"/>
    <w:pPr>
      <w:tabs>
        <w:tab w:val="left" w:pos="905"/>
      </w:tabs>
      <w:spacing w:beforeLines="50" w:line="240" w:lineRule="atLeast"/>
    </w:pPr>
    <w:rPr>
      <w:rFonts w:ascii="Times New Roman" w:hAnsi="仿宋_GB2312" w:eastAsia="楷体_GB2312" w:cs="Times New Roman"/>
      <w:bCs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6">
    <w:name w:val="标题 4 字符"/>
    <w:basedOn w:val="9"/>
    <w:link w:val="2"/>
    <w:uiPriority w:val="9"/>
    <w:rPr>
      <w:rFonts w:ascii="Arial" w:hAnsi="Arial" w:eastAsia="仿宋" w:cs="Times New Roman"/>
      <w:b/>
      <w:bCs/>
      <w:sz w:val="22"/>
      <w:szCs w:val="28"/>
    </w:rPr>
  </w:style>
  <w:style w:type="paragraph" w:customStyle="1" w:styleId="17">
    <w:name w:val="_Style 16"/>
    <w:basedOn w:val="1"/>
    <w:next w:val="14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DAFC-4B0C-4836-9DAF-838EB5620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2476</Words>
  <Characters>2537</Characters>
  <Lines>44</Lines>
  <Paragraphs>12</Paragraphs>
  <TotalTime>165</TotalTime>
  <ScaleCrop>false</ScaleCrop>
  <LinksUpToDate>false</LinksUpToDate>
  <CharactersWithSpaces>2545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2022-10-14T03:35:00Z</dcterms:created>
  <dc:creator>刘子琪</dc:creator>
  <cp:lastModifiedBy>Old soldiers never die</cp:lastModifiedBy>
  <cp:lastPrinted>2022-10-13T05:33:00Z</cp:lastPrinted>
  <dcterms:modified xsi:type="dcterms:W3CDTF">2022-10-18T10:51:18Z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6125456209274710AA45C4683016C5BC</vt:lpwstr>
  </property>
</Properties>
</file>